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74227" w14:textId="77777777" w:rsidR="00DA6A89" w:rsidRDefault="00DA6A89" w:rsidP="00DA6A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MOKYKLA-DARŽELIS “RŪTELĖ”                       </w:t>
      </w:r>
    </w:p>
    <w:p w14:paraId="3761CB1A" w14:textId="77777777" w:rsidR="00DA6A89" w:rsidRDefault="00DA6A89" w:rsidP="00DA6A89">
      <w:pPr>
        <w:keepNext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kern w:val="32"/>
          <w:sz w:val="24"/>
          <w:szCs w:val="24"/>
          <w:lang w:val="lt-LT"/>
        </w:rPr>
      </w:pPr>
      <w:r>
        <w:rPr>
          <w:rFonts w:ascii="Times New Roman" w:eastAsiaTheme="majorEastAsia" w:hAnsi="Times New Roman" w:cs="Times New Roman"/>
          <w:b/>
          <w:bCs/>
          <w:kern w:val="32"/>
          <w:sz w:val="24"/>
          <w:szCs w:val="24"/>
          <w:lang w:val="lt-LT"/>
        </w:rPr>
        <w:t>METODINĖS VEIKLOS PLANAS</w:t>
      </w:r>
    </w:p>
    <w:p w14:paraId="3DB984E1" w14:textId="0C0D31EC" w:rsidR="00DA6A89" w:rsidRDefault="00DA6A89" w:rsidP="00DA6A89">
      <w:pPr>
        <w:keepNext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kern w:val="32"/>
          <w:sz w:val="24"/>
          <w:szCs w:val="24"/>
        </w:rPr>
        <w:t xml:space="preserve">2026 </w:t>
      </w:r>
      <w:proofErr w:type="spellStart"/>
      <w:r w:rsidR="00564929">
        <w:rPr>
          <w:rFonts w:ascii="Times New Roman" w:eastAsiaTheme="majorEastAsia" w:hAnsi="Times New Roman" w:cs="Times New Roman"/>
          <w:b/>
          <w:bCs/>
          <w:kern w:val="32"/>
          <w:sz w:val="24"/>
          <w:szCs w:val="24"/>
        </w:rPr>
        <w:t>gegužės</w:t>
      </w:r>
      <w:proofErr w:type="spellEnd"/>
      <w:r>
        <w:rPr>
          <w:rFonts w:ascii="Times New Roman" w:eastAsiaTheme="majorEastAsia" w:hAnsi="Times New Roman" w:cs="Times New Roman"/>
          <w:b/>
          <w:bCs/>
          <w:kern w:val="32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/>
          <w:bCs/>
          <w:kern w:val="32"/>
          <w:sz w:val="24"/>
          <w:szCs w:val="24"/>
        </w:rPr>
        <w:t>mėn</w:t>
      </w:r>
      <w:proofErr w:type="spellEnd"/>
      <w:r>
        <w:rPr>
          <w:rFonts w:ascii="Times New Roman" w:eastAsiaTheme="majorEastAsia" w:hAnsi="Times New Roman" w:cs="Times New Roman"/>
          <w:b/>
          <w:bCs/>
          <w:kern w:val="32"/>
          <w:sz w:val="24"/>
          <w:szCs w:val="24"/>
        </w:rPr>
        <w:t>.</w:t>
      </w:r>
    </w:p>
    <w:p w14:paraId="112B7CD0" w14:textId="77777777" w:rsidR="00DA6A89" w:rsidRDefault="00DA6A89" w:rsidP="00DA6A8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6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3545"/>
        <w:gridCol w:w="1844"/>
        <w:gridCol w:w="1983"/>
        <w:gridCol w:w="2130"/>
      </w:tblGrid>
      <w:tr w:rsidR="00DA6A89" w14:paraId="1B641584" w14:textId="77777777" w:rsidTr="009263F1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FFF91" w14:textId="77777777" w:rsidR="00DA6A89" w:rsidRDefault="00DA6A89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val="lt-LT"/>
                <w14:ligatures w14:val="standardContextual"/>
              </w:rPr>
              <w:t xml:space="preserve">Numatoma </w:t>
            </w:r>
          </w:p>
          <w:p w14:paraId="19DC4CDF" w14:textId="77777777" w:rsidR="00DA6A89" w:rsidRDefault="00DA6A89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val="lt-LT"/>
                <w14:ligatures w14:val="standardContextual"/>
              </w:rPr>
              <w:t>data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CFC5" w14:textId="77777777" w:rsidR="00DA6A89" w:rsidRDefault="00DA6A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val="lt-LT"/>
                <w14:ligatures w14:val="standardContextual"/>
              </w:rPr>
              <w:t>Metodinė veikla</w:t>
            </w:r>
          </w:p>
          <w:p w14:paraId="7C987A5A" w14:textId="77777777" w:rsidR="00DA6A89" w:rsidRDefault="00DA6A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val="lt-LT"/>
                <w14:ligatures w14:val="standardContextual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ABAF9" w14:textId="77777777" w:rsidR="00DA6A89" w:rsidRDefault="00DA6A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val="lt-LT"/>
                <w14:ligatures w14:val="standardContextual"/>
              </w:rPr>
              <w:t>Atsakingas asmuo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381B4" w14:textId="77777777" w:rsidR="00DA6A89" w:rsidRDefault="00DA6A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val="lt-LT"/>
                <w14:ligatures w14:val="standardContextual"/>
              </w:rPr>
              <w:t>Dalyviai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3A66A" w14:textId="77777777" w:rsidR="00DA6A89" w:rsidRDefault="00DA6A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val="lt-LT"/>
                <w14:ligatures w14:val="standardContextual"/>
              </w:rPr>
              <w:t>Pastabos</w:t>
            </w:r>
          </w:p>
        </w:tc>
      </w:tr>
      <w:tr w:rsidR="00DA6A89" w14:paraId="6328A039" w14:textId="77777777" w:rsidTr="009263F1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16BB" w14:textId="77777777" w:rsidR="00DA6A89" w:rsidRDefault="00DA6A89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Mėnesio eigoje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70376" w14:textId="77777777" w:rsidR="00DA6A89" w:rsidRDefault="00DA6A89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Bus domimasi :</w:t>
            </w:r>
          </w:p>
          <w:p w14:paraId="25FCA58D" w14:textId="77777777" w:rsidR="00DA6A89" w:rsidRDefault="00DA6A8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  <w:t>NMPP rezultatai, reikalinga pagalba;</w:t>
            </w:r>
          </w:p>
          <w:p w14:paraId="4260BAF3" w14:textId="77777777" w:rsidR="00DA6A89" w:rsidRDefault="00DA6A89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  <w:t>individualaus pagalbos plano mokiniui įgyvendinimas</w:t>
            </w:r>
          </w:p>
          <w:p w14:paraId="7595D675" w14:textId="47E935DF" w:rsidR="00DA6A89" w:rsidRDefault="00DA6A89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131F4" w14:textId="77777777" w:rsidR="00DA6A89" w:rsidRDefault="00DA6A89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A. Šimaitienė</w:t>
            </w:r>
          </w:p>
          <w:p w14:paraId="15F62367" w14:textId="77777777" w:rsidR="00DA6A89" w:rsidRDefault="00DA6A89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J. Petraitienė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DE04" w14:textId="77777777" w:rsidR="00DA6A89" w:rsidRDefault="00DA6A89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352A10C0" w14:textId="77777777" w:rsidR="00DA6A89" w:rsidRDefault="00DA6A89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72AA" w14:textId="77777777" w:rsidR="00DA6A89" w:rsidRDefault="00DA6A89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</w:tr>
      <w:tr w:rsidR="00F039D7" w:rsidRPr="00F039D7" w14:paraId="3950F9B8" w14:textId="77777777" w:rsidTr="009263F1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701A" w14:textId="1AFE27D8" w:rsidR="00F039D7" w:rsidRDefault="00F039D7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05-05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6878" w14:textId="3307B948" w:rsidR="00F039D7" w:rsidRDefault="00F039D7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Lietuvos regionų vakaronė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D2B3" w14:textId="77777777" w:rsidR="00F039D7" w:rsidRDefault="00F039D7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R.Tulienė</w:t>
            </w:r>
            <w:proofErr w:type="spellEnd"/>
          </w:p>
          <w:p w14:paraId="2A3C0492" w14:textId="10B7F3B8" w:rsidR="00F039D7" w:rsidRDefault="00F039D7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D.Dūdaitė</w:t>
            </w:r>
            <w:proofErr w:type="spellEnd"/>
          </w:p>
          <w:p w14:paraId="19A3B390" w14:textId="185E5B78" w:rsidR="00F039D7" w:rsidRDefault="00F039D7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L.Žiaukienė</w:t>
            </w:r>
            <w:proofErr w:type="spellEnd"/>
          </w:p>
          <w:p w14:paraId="4AFC80F6" w14:textId="13EC32FB" w:rsidR="00F039D7" w:rsidRDefault="00F039D7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R.Juknevičienė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2E24" w14:textId="05940099" w:rsidR="00F039D7" w:rsidRDefault="008D4B51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3 kl. mokiniai, tėveliai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DECE" w14:textId="77777777" w:rsidR="00F039D7" w:rsidRDefault="008D4B51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Muzikos salė</w:t>
            </w:r>
          </w:p>
          <w:p w14:paraId="4BFB4B5F" w14:textId="77777777" w:rsidR="00EB0BE3" w:rsidRDefault="00EB0B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3a 15:00</w:t>
            </w:r>
          </w:p>
          <w:p w14:paraId="1A9DACC4" w14:textId="77777777" w:rsidR="00EB0BE3" w:rsidRDefault="00EB0B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3b 12:00</w:t>
            </w:r>
          </w:p>
          <w:p w14:paraId="26B2ED93" w14:textId="29DF77C8" w:rsidR="00EB0BE3" w:rsidRDefault="00EB0B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3c 17:00</w:t>
            </w:r>
          </w:p>
        </w:tc>
      </w:tr>
      <w:tr w:rsidR="00DA6A89" w:rsidRPr="00DA6A89" w14:paraId="50E648D7" w14:textId="77777777" w:rsidTr="009263F1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39DD" w14:textId="65EAD414" w:rsidR="00DA6A89" w:rsidRDefault="00DA6A89" w:rsidP="00DA6A89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05-06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A81A" w14:textId="433421AF" w:rsidR="00DA6A89" w:rsidRDefault="00DA6A89" w:rsidP="00DA6A89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Kultūros paso edukacija „Knygnešiai ir žandarai“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54336" w14:textId="77777777" w:rsidR="00DA6A89" w:rsidRDefault="00DA6A89" w:rsidP="00DA6A89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  <w:t>R.Žiaukienė</w:t>
            </w:r>
            <w:proofErr w:type="spellEnd"/>
          </w:p>
          <w:p w14:paraId="7AC056B0" w14:textId="77777777" w:rsidR="00DA6A89" w:rsidRDefault="00DA6A89" w:rsidP="00DA6A89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  <w:t>A.Koženevskienė</w:t>
            </w:r>
            <w:proofErr w:type="spellEnd"/>
          </w:p>
          <w:p w14:paraId="6FB76466" w14:textId="3FCAA9AE" w:rsidR="00DA6A89" w:rsidRDefault="00DA6A89" w:rsidP="00DA6A89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  <w:t>R.Čerkauskienė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37F82" w14:textId="0329F87B" w:rsidR="00DA6A89" w:rsidRDefault="00EE3A14" w:rsidP="00DA6A89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4</w:t>
            </w:r>
            <w:r w:rsidR="00DA6A8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a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,</w:t>
            </w:r>
            <w:r w:rsidR="00DA6A8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4</w:t>
            </w:r>
            <w:r w:rsidR="00DA6A8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b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, 4c</w:t>
            </w:r>
            <w:r w:rsidR="00DA6A8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 kl. mokiniai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0EC4B" w14:textId="0E3C1DC1" w:rsidR="00DA6A89" w:rsidRDefault="00DA6A89" w:rsidP="00DA6A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lt-LT"/>
                <w14:ligatures w14:val="standardContextual"/>
              </w:rPr>
              <w:t>8:30 4a kl.</w:t>
            </w:r>
          </w:p>
          <w:p w14:paraId="3D56465A" w14:textId="7880FE83" w:rsidR="00DA6A89" w:rsidRDefault="00DA6A89" w:rsidP="00DA6A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lt-LT"/>
                <w14:ligatures w14:val="standardContextual"/>
              </w:rPr>
              <w:t>10:00 4b kl.</w:t>
            </w:r>
          </w:p>
          <w:p w14:paraId="5A8F9224" w14:textId="6945FF0B" w:rsidR="00DA6A89" w:rsidRDefault="00DA6A89" w:rsidP="00DA6A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lt-LT"/>
                <w14:ligatures w14:val="standardContextual"/>
              </w:rPr>
              <w:t>11:30 4c  kl.</w:t>
            </w:r>
          </w:p>
        </w:tc>
      </w:tr>
      <w:tr w:rsidR="00EE3A14" w:rsidRPr="00DA6A89" w14:paraId="3B03E718" w14:textId="77777777" w:rsidTr="009263F1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70EF" w14:textId="3DE6D7FB" w:rsidR="00EE3A14" w:rsidRDefault="00EE3A14" w:rsidP="00DA6A89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05-07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6C0D" w14:textId="31779B48" w:rsidR="00EE3A14" w:rsidRDefault="00EE3A14" w:rsidP="00DA6A89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J.Vitkaus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  inžinerijos batalionas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5FB4" w14:textId="77777777" w:rsidR="00EE3A14" w:rsidRDefault="00EE3A14" w:rsidP="00DA6A89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  <w:t>R. Juknevičienė</w:t>
            </w:r>
          </w:p>
          <w:p w14:paraId="4A05DF6D" w14:textId="012BE0C2" w:rsidR="00EE3A14" w:rsidRDefault="00EE3A14" w:rsidP="00DA6A89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  <w:t>R.Žiaukienė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34FC" w14:textId="0CEDBC87" w:rsidR="00EE3A14" w:rsidRDefault="00EE3A14" w:rsidP="00DA6A89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3b ir 4a kl. mokiniai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7FF7" w14:textId="74100851" w:rsidR="00EE3A14" w:rsidRDefault="00EE3A14" w:rsidP="00DA6A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lt-LT"/>
                <w14:ligatures w14:val="standardContextual"/>
              </w:rPr>
              <w:t>8:40-12:30</w:t>
            </w:r>
          </w:p>
        </w:tc>
      </w:tr>
      <w:tr w:rsidR="00F039D7" w14:paraId="224AFA14" w14:textId="77777777" w:rsidTr="009263F1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FF48" w14:textId="77777777" w:rsidR="00F039D7" w:rsidRDefault="00F039D7" w:rsidP="00F039D7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  <w:t>05-07</w:t>
            </w:r>
          </w:p>
          <w:p w14:paraId="6E87E27E" w14:textId="199B3534" w:rsidR="00F039D7" w:rsidRDefault="00F039D7" w:rsidP="00F039D7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EFFC" w14:textId="54506B7C" w:rsidR="00F039D7" w:rsidRDefault="00F039D7" w:rsidP="00F039D7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Kultūros paso edukacija „Pėdsekys gamtoje“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A0CD" w14:textId="2C38577A" w:rsidR="00F039D7" w:rsidRDefault="00F039D7" w:rsidP="00F039D7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  <w:t>A.Balandienė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29FD" w14:textId="0880BE96" w:rsidR="00F039D7" w:rsidRDefault="00F039D7" w:rsidP="00F039D7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2b kl. mokiniai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C3D1C" w14:textId="64856CA3" w:rsidR="00F039D7" w:rsidRDefault="00F039D7" w:rsidP="00F039D7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  <w:t>11:</w:t>
            </w:r>
            <w:r w:rsidR="00EE3A14"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  <w:t>30</w:t>
            </w:r>
            <w:r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  <w:t>-13:30</w:t>
            </w:r>
          </w:p>
          <w:p w14:paraId="071DEE48" w14:textId="02CB5176" w:rsidR="00F039D7" w:rsidRDefault="00EE3A14" w:rsidP="00F03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  <w:t>T. Ivanausko Zoologijos muziejus</w:t>
            </w:r>
          </w:p>
        </w:tc>
      </w:tr>
      <w:tr w:rsidR="00634825" w14:paraId="65B689BB" w14:textId="77777777" w:rsidTr="009263F1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5C6B" w14:textId="72B46669" w:rsidR="00634825" w:rsidRDefault="00634825" w:rsidP="00F039D7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  <w:t>05-11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4472" w14:textId="0567CD0D" w:rsidR="00634825" w:rsidRPr="00634825" w:rsidRDefault="00634825" w:rsidP="00F039D7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6348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2026 m. Lietuvos pradinių klasių šachmatų čempionato finaliniame turnyre Prezidento taurei laimėti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8D68" w14:textId="77777777" w:rsidR="00634825" w:rsidRDefault="00634825" w:rsidP="00F039D7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R.Bilinskas</w:t>
            </w:r>
            <w:proofErr w:type="spellEnd"/>
          </w:p>
          <w:p w14:paraId="52109F82" w14:textId="2B8B0124" w:rsidR="00634825" w:rsidRPr="00634825" w:rsidRDefault="00634825" w:rsidP="00F039D7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D.Dūdaitė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0CC0" w14:textId="5756DDAA" w:rsidR="00634825" w:rsidRPr="00634825" w:rsidRDefault="00634825" w:rsidP="00F039D7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63482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3c mokinių komanda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0961" w14:textId="60FE1555" w:rsidR="00634825" w:rsidRPr="00634825" w:rsidRDefault="00634825" w:rsidP="00F039D7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6348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Respublikos Prezidento rūm</w:t>
            </w:r>
            <w:r w:rsidR="009263F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ai </w:t>
            </w:r>
            <w:r w:rsidRPr="006348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proofErr w:type="spellStart"/>
            <w:r w:rsidRPr="006348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S.Daukanto</w:t>
            </w:r>
            <w:proofErr w:type="spellEnd"/>
            <w:r w:rsidRPr="006348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g. 3, Vilnius)</w:t>
            </w:r>
          </w:p>
        </w:tc>
      </w:tr>
      <w:tr w:rsidR="00F039D7" w14:paraId="45893F15" w14:textId="77777777" w:rsidTr="009263F1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D35F" w14:textId="77777777" w:rsidR="00F039D7" w:rsidRDefault="00F039D7" w:rsidP="00F039D7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31689467" w14:textId="5A635AA8" w:rsidR="00F039D7" w:rsidRDefault="0062217F" w:rsidP="00F039D7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05-14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03AB" w14:textId="7C1F8355" w:rsidR="00F039D7" w:rsidRPr="00C4291E" w:rsidRDefault="00C4291E" w:rsidP="00F039D7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C4291E">
              <w:rPr>
                <w:rFonts w:ascii="Times New Roman" w:hAnsi="Times New Roman" w:cs="Times New Roman"/>
                <w:color w:val="1D1B1B"/>
                <w:spacing w:val="2"/>
                <w:sz w:val="24"/>
                <w:szCs w:val="24"/>
                <w:shd w:val="clear" w:color="auto" w:fill="F9FBFE"/>
                <w:lang w:val="lt-LT"/>
              </w:rPr>
              <w:t>Festivalis „Japonijos dienos Kaune“.</w:t>
            </w:r>
            <w:r w:rsidRPr="00C4291E">
              <w:rPr>
                <w:rFonts w:ascii="Verdana" w:hAnsi="Verdana"/>
                <w:color w:val="1D1B1B"/>
                <w:spacing w:val="2"/>
                <w:sz w:val="27"/>
                <w:szCs w:val="27"/>
                <w:shd w:val="clear" w:color="auto" w:fill="F9FBFE"/>
                <w:lang w:val="lt-LT"/>
              </w:rPr>
              <w:t xml:space="preserve"> </w:t>
            </w:r>
            <w:proofErr w:type="spellStart"/>
            <w:r w:rsidRPr="00C4291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JaponiškI</w:t>
            </w:r>
            <w:proofErr w:type="spellEnd"/>
            <w:r w:rsidRPr="00C4291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šokiai: „</w:t>
            </w:r>
            <w:proofErr w:type="spellStart"/>
            <w:r w:rsidRPr="00C4291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Tanabata-Odori</w:t>
            </w:r>
            <w:proofErr w:type="spellEnd"/>
            <w:r w:rsidRPr="00C4291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 ir „Suka-</w:t>
            </w:r>
            <w:proofErr w:type="spellStart"/>
            <w:r w:rsidRPr="00C4291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Dokkoi</w:t>
            </w:r>
            <w:proofErr w:type="spellEnd"/>
            <w:r w:rsidRPr="00C4291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BDB0" w14:textId="4C5694A2" w:rsidR="00F039D7" w:rsidRPr="00C4291E" w:rsidRDefault="00C4291E" w:rsidP="00C429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lt-LT"/>
              </w:rPr>
              <w:t>A.</w:t>
            </w:r>
            <w:r w:rsidRPr="00C4291E">
              <w:rPr>
                <w:rFonts w:ascii="Times New Roman" w:eastAsia="Times New Roman" w:hAnsi="Times New Roman" w:cs="Times New Roman"/>
                <w:lang w:val="lt-LT"/>
              </w:rPr>
              <w:t>Stulgienė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F3F0" w14:textId="201FD33D" w:rsidR="00F039D7" w:rsidRDefault="0062217F" w:rsidP="00F039D7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2 ir 4 kl. mokiniai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7C91" w14:textId="77777777" w:rsidR="00F039D7" w:rsidRDefault="00C4291E" w:rsidP="00F03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  <w:t>Vienybės aikštė</w:t>
            </w:r>
          </w:p>
          <w:p w14:paraId="6F3B0059" w14:textId="17A6F152" w:rsidR="006A37C0" w:rsidRDefault="006A37C0" w:rsidP="00F03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  <w:t>14:00-16:30</w:t>
            </w:r>
          </w:p>
        </w:tc>
      </w:tr>
      <w:tr w:rsidR="008E62DA" w14:paraId="592C4045" w14:textId="77777777" w:rsidTr="009263F1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BA8B" w14:textId="0F1A6E29" w:rsidR="008E62DA" w:rsidRDefault="008E62DA" w:rsidP="00F039D7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05-15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1699" w14:textId="0A47AE1C" w:rsidR="008E62DA" w:rsidRPr="00C4291E" w:rsidRDefault="008E62DA" w:rsidP="00F039D7">
            <w:pPr>
              <w:spacing w:after="0" w:line="276" w:lineRule="auto"/>
              <w:rPr>
                <w:rFonts w:ascii="Times New Roman" w:hAnsi="Times New Roman" w:cs="Times New Roman"/>
                <w:color w:val="1D1B1B"/>
                <w:spacing w:val="2"/>
                <w:sz w:val="24"/>
                <w:szCs w:val="24"/>
                <w:shd w:val="clear" w:color="auto" w:fill="F9FBFE"/>
                <w:lang w:val="lt-LT"/>
              </w:rPr>
            </w:pPr>
            <w:r>
              <w:rPr>
                <w:rFonts w:ascii="Times New Roman" w:hAnsi="Times New Roman" w:cs="Times New Roman"/>
                <w:color w:val="1D1B1B"/>
                <w:spacing w:val="2"/>
                <w:sz w:val="24"/>
                <w:szCs w:val="24"/>
                <w:shd w:val="clear" w:color="auto" w:fill="F9FBFE"/>
                <w:lang w:val="lt-LT"/>
              </w:rPr>
              <w:t>Edukacija. Kauno teismas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DCF4" w14:textId="40A37010" w:rsidR="008E62DA" w:rsidRDefault="008E62DA" w:rsidP="00C429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lt-LT"/>
              </w:rPr>
              <w:t>R.Žiaukienė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2960" w14:textId="2C962493" w:rsidR="008E62DA" w:rsidRDefault="008E62DA" w:rsidP="00F039D7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4a kl. mokiniai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0C35" w14:textId="3ED0C0A3" w:rsidR="008E62DA" w:rsidRDefault="008E62DA" w:rsidP="00F03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  <w:t>9:45-12:00</w:t>
            </w:r>
          </w:p>
        </w:tc>
      </w:tr>
      <w:tr w:rsidR="00F039D7" w14:paraId="0550F7ED" w14:textId="77777777" w:rsidTr="009263F1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EB68" w14:textId="77896D85" w:rsidR="00F039D7" w:rsidRDefault="00F039D7" w:rsidP="00F039D7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05-15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B898" w14:textId="6E3B7A67" w:rsidR="00F039D7" w:rsidRDefault="00F039D7" w:rsidP="00F039D7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Šeimų šventė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59AA" w14:textId="1672B7DC" w:rsidR="00F039D7" w:rsidRDefault="00F039D7" w:rsidP="00F039D7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  <w:t>R.Tulienė</w:t>
            </w:r>
            <w:proofErr w:type="spellEnd"/>
          </w:p>
          <w:p w14:paraId="7AD3C19E" w14:textId="106B3C48" w:rsidR="00F039D7" w:rsidRDefault="00F039D7" w:rsidP="00F039D7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  <w:t>V.Grigalavičienė</w:t>
            </w:r>
            <w:proofErr w:type="spellEnd"/>
          </w:p>
          <w:p w14:paraId="28B7C283" w14:textId="77777777" w:rsidR="00F039D7" w:rsidRDefault="00F039D7" w:rsidP="00F039D7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  <w:t>Z.Vaitulionienė</w:t>
            </w:r>
            <w:proofErr w:type="spellEnd"/>
          </w:p>
          <w:p w14:paraId="3B658EDC" w14:textId="2CADD5A9" w:rsidR="00F039D7" w:rsidRDefault="00F039D7" w:rsidP="00F039D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  <w:t>A.Balandienė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6118" w14:textId="23EA8578" w:rsidR="00F039D7" w:rsidRDefault="00F039D7" w:rsidP="00F039D7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2 kl. mokiniai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45E8" w14:textId="7C9CA7D0" w:rsidR="00F039D7" w:rsidRDefault="00564929" w:rsidP="00F03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  <w:t>14:00 - 2c kl.</w:t>
            </w:r>
          </w:p>
          <w:p w14:paraId="22BCDFF0" w14:textId="0DC77158" w:rsidR="00564929" w:rsidRDefault="00564929" w:rsidP="00F03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  <w:t xml:space="preserve">15:00 </w:t>
            </w:r>
            <w:r w:rsidR="00474BBF"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  <w:t xml:space="preserve">– 2a kl. </w:t>
            </w:r>
          </w:p>
          <w:p w14:paraId="5567AC7C" w14:textId="12C95429" w:rsidR="00564929" w:rsidRDefault="00564929" w:rsidP="00F03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  <w:t xml:space="preserve">16:00 </w:t>
            </w:r>
            <w:r w:rsidR="00474BBF"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  <w:t>– 2b kl.</w:t>
            </w:r>
          </w:p>
        </w:tc>
      </w:tr>
      <w:tr w:rsidR="008E62DA" w14:paraId="47819E9E" w14:textId="77777777" w:rsidTr="009263F1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D38B" w14:textId="77777777" w:rsidR="008E62DA" w:rsidRDefault="008E62DA" w:rsidP="008E62DA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2D540882" w14:textId="4F3B488F" w:rsidR="008E62DA" w:rsidRDefault="008E62DA" w:rsidP="008E62DA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05-19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34C1" w14:textId="305B7C01" w:rsidR="008E62DA" w:rsidRDefault="008E62DA" w:rsidP="008E62DA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Teatro būrelio pasirodymas „Aš vejuosi vasarą“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7534" w14:textId="40B0F4FA" w:rsidR="008E62DA" w:rsidRDefault="008E62DA" w:rsidP="008E62DA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  <w:t>S. Skučaitė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E0A7" w14:textId="77777777" w:rsidR="008E62DA" w:rsidRDefault="008E62DA" w:rsidP="008E62DA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II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terato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 grupės</w:t>
            </w:r>
          </w:p>
          <w:p w14:paraId="1E10225C" w14:textId="6C614B98" w:rsidR="008E62DA" w:rsidRDefault="008E62DA" w:rsidP="008E62DA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bendruomenė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EE6C" w14:textId="6B9DF9C1" w:rsidR="008E62DA" w:rsidRDefault="008E62DA" w:rsidP="008E62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  <w:t>Muzikos salė 15:30</w:t>
            </w:r>
          </w:p>
        </w:tc>
      </w:tr>
      <w:tr w:rsidR="008E62DA" w14:paraId="4D680F1A" w14:textId="77777777" w:rsidTr="009263F1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8E85" w14:textId="77777777" w:rsidR="008E62DA" w:rsidRDefault="008E62DA" w:rsidP="008E62DA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18, 20</w:t>
            </w:r>
          </w:p>
          <w:p w14:paraId="19451C97" w14:textId="05F8AC7B" w:rsidR="008E62DA" w:rsidRDefault="008E62DA" w:rsidP="008E62DA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88E0" w14:textId="6829C1CA" w:rsidR="008E62DA" w:rsidRDefault="008E62DA" w:rsidP="008E62DA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Tarptautinė šokio diena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BFCE" w14:textId="674F00AC" w:rsidR="008E62DA" w:rsidRDefault="008E62DA" w:rsidP="008E62DA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  <w:t>A.Stulgienė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3825" w14:textId="5AAF21B4" w:rsidR="008E62DA" w:rsidRDefault="008E62DA" w:rsidP="008E62DA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1,2,4 kl. mokiniai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DC73" w14:textId="00ED013A" w:rsidR="008E62DA" w:rsidRDefault="008E62DA" w:rsidP="008E62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  <w:t>Muzikos salė</w:t>
            </w:r>
          </w:p>
        </w:tc>
      </w:tr>
      <w:tr w:rsidR="008E62DA" w14:paraId="133707A6" w14:textId="77777777" w:rsidTr="009263F1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20DE" w14:textId="35BA16A4" w:rsidR="008E62DA" w:rsidRDefault="008E62DA" w:rsidP="008E62DA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05-20</w:t>
            </w:r>
          </w:p>
          <w:p w14:paraId="0E4401A3" w14:textId="73FBFBD2" w:rsidR="008E62DA" w:rsidRDefault="008E62DA" w:rsidP="008E62DA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8914" w14:textId="0417CC8C" w:rsidR="008E62DA" w:rsidRDefault="008E62DA" w:rsidP="008E62DA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Edukcija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 „Paukščių kaimas“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1020" w14:textId="77777777" w:rsidR="008E62DA" w:rsidRDefault="008E62DA" w:rsidP="008E62DA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  <w:t>R. Juknevičienė</w:t>
            </w:r>
          </w:p>
          <w:p w14:paraId="1EF84510" w14:textId="2671A151" w:rsidR="008E62DA" w:rsidRDefault="008E62DA" w:rsidP="008E62DA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  <w:t>L.Žiaukienė</w:t>
            </w:r>
            <w:proofErr w:type="spellEnd"/>
          </w:p>
          <w:p w14:paraId="1D17C93B" w14:textId="009EDC1E" w:rsidR="008E62DA" w:rsidRDefault="008E62DA" w:rsidP="008E62DA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  <w:t>D.Dūdaitė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96E1" w14:textId="37266D74" w:rsidR="008E62DA" w:rsidRDefault="008E62DA" w:rsidP="008E62DA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3 kl. mokiniai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3531" w14:textId="77777777" w:rsidR="008E62DA" w:rsidRDefault="008E62DA" w:rsidP="008E62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  <w:t>Utenos apskritis</w:t>
            </w:r>
          </w:p>
          <w:p w14:paraId="039C034B" w14:textId="5E2925A3" w:rsidR="008E62DA" w:rsidRDefault="008E62DA" w:rsidP="008E62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  <w:t>8:00-18:30</w:t>
            </w:r>
          </w:p>
        </w:tc>
      </w:tr>
      <w:tr w:rsidR="008E62DA" w:rsidRPr="008E62DA" w14:paraId="1E9289DD" w14:textId="77777777" w:rsidTr="009263F1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C83C" w14:textId="19D30AD2" w:rsidR="008E62DA" w:rsidRDefault="008E62DA" w:rsidP="008E62DA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05-20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9A03" w14:textId="26292CBB" w:rsidR="008E62DA" w:rsidRDefault="008E62DA" w:rsidP="008E62DA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Pirmų klasių mokinių Abėcėlės šventė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3471" w14:textId="0D923669" w:rsidR="008E62DA" w:rsidRDefault="008E62DA" w:rsidP="008E62DA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943E" w14:textId="1556E95A" w:rsidR="008E62DA" w:rsidRDefault="008E62DA" w:rsidP="008E62DA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Pirmokai, tėveliai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EC85" w14:textId="77777777" w:rsidR="008E62DA" w:rsidRDefault="008E62DA" w:rsidP="008E62DA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  <w:t>1b-13:30</w:t>
            </w:r>
          </w:p>
          <w:p w14:paraId="4FF5C9F3" w14:textId="03267647" w:rsidR="008E62DA" w:rsidRDefault="008E62DA" w:rsidP="008E62DA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  <w:t>1c-15:00</w:t>
            </w:r>
          </w:p>
          <w:p w14:paraId="24C7C30D" w14:textId="6BECB8D8" w:rsidR="008E62DA" w:rsidRDefault="008E62DA" w:rsidP="008E62DA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  <w:t>1a-16:00</w:t>
            </w:r>
          </w:p>
        </w:tc>
      </w:tr>
      <w:tr w:rsidR="008E62DA" w14:paraId="70F68E7A" w14:textId="77777777" w:rsidTr="009263F1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D30C" w14:textId="77777777" w:rsidR="008E62DA" w:rsidRDefault="008E62DA" w:rsidP="008E62DA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3389A497" w14:textId="10F8A672" w:rsidR="008E62DA" w:rsidRDefault="008E62DA" w:rsidP="008E62DA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05-28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F61E" w14:textId="395EDB92" w:rsidR="008E62DA" w:rsidRDefault="008E62DA" w:rsidP="008E62DA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Priešmokyklinukų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gr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. vaikų išleistuvės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E008" w14:textId="77777777" w:rsidR="008E62DA" w:rsidRDefault="008E62DA" w:rsidP="008E62DA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  <w:t>R.Tulienė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  <w:t>,</w:t>
            </w:r>
          </w:p>
          <w:p w14:paraId="289DBEC2" w14:textId="6672F684" w:rsidR="008E62DA" w:rsidRDefault="008E62DA" w:rsidP="008E62DA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  <w:t>Grupių mokytojos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05C1" w14:textId="77777777" w:rsidR="008E62DA" w:rsidRDefault="008E62DA" w:rsidP="008E62DA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Gudručių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gr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. vaikai, tėveliai</w:t>
            </w:r>
          </w:p>
          <w:p w14:paraId="46ABD47E" w14:textId="282972AF" w:rsidR="008E62DA" w:rsidRDefault="008E62DA" w:rsidP="008E62DA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 xml:space="preserve">Pelėdžiukų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gr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  <w:t>. vaikai ir tėveliai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6667" w14:textId="77777777" w:rsidR="008E62DA" w:rsidRDefault="008E62DA" w:rsidP="008E62DA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  <w:t>13:30</w:t>
            </w:r>
          </w:p>
          <w:p w14:paraId="4883F0D9" w14:textId="77777777" w:rsidR="008E62DA" w:rsidRDefault="008E62DA" w:rsidP="008E62DA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</w:pPr>
          </w:p>
          <w:p w14:paraId="32B1FAFD" w14:textId="455CADEB" w:rsidR="008E62DA" w:rsidRDefault="008E62DA" w:rsidP="008E62DA">
            <w:pPr>
              <w:spacing w:after="0" w:line="276" w:lineRule="auto"/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val="lt-LT"/>
                <w14:ligatures w14:val="standardContextual"/>
              </w:rPr>
              <w:t>16:00</w:t>
            </w:r>
          </w:p>
        </w:tc>
      </w:tr>
    </w:tbl>
    <w:p w14:paraId="7764D513" w14:textId="77777777" w:rsidR="0037530A" w:rsidRDefault="0037530A"/>
    <w:sectPr w:rsidR="0037530A" w:rsidSect="009263F1">
      <w:pgSz w:w="11906" w:h="16838" w:code="9"/>
      <w:pgMar w:top="709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252A"/>
    <w:multiLevelType w:val="hybridMultilevel"/>
    <w:tmpl w:val="90CC68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172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A89"/>
    <w:rsid w:val="00023E9E"/>
    <w:rsid w:val="00123824"/>
    <w:rsid w:val="00157644"/>
    <w:rsid w:val="001D492E"/>
    <w:rsid w:val="003135BE"/>
    <w:rsid w:val="0037530A"/>
    <w:rsid w:val="00474BBF"/>
    <w:rsid w:val="00555D1D"/>
    <w:rsid w:val="00564929"/>
    <w:rsid w:val="005B498C"/>
    <w:rsid w:val="005E4AB8"/>
    <w:rsid w:val="005F0C4F"/>
    <w:rsid w:val="0062217F"/>
    <w:rsid w:val="00632002"/>
    <w:rsid w:val="00634825"/>
    <w:rsid w:val="006A37C0"/>
    <w:rsid w:val="008D4B51"/>
    <w:rsid w:val="008E62DA"/>
    <w:rsid w:val="009263F1"/>
    <w:rsid w:val="00A66484"/>
    <w:rsid w:val="00C27F18"/>
    <w:rsid w:val="00C4291E"/>
    <w:rsid w:val="00DA6A89"/>
    <w:rsid w:val="00E34096"/>
    <w:rsid w:val="00EB0BE3"/>
    <w:rsid w:val="00EE3A14"/>
    <w:rsid w:val="00F0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080AA"/>
  <w15:chartTrackingRefBased/>
  <w15:docId w15:val="{B89B2BC0-27E4-43FF-A291-3E73D6A6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A89"/>
    <w:pPr>
      <w:spacing w:line="252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6A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A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A8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A8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A8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A8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A8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A8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A8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A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A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A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A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A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A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A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A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A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A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6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A8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6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A8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6A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A8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6A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A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A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A89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42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Jolanta</cp:lastModifiedBy>
  <cp:revision>14</cp:revision>
  <dcterms:created xsi:type="dcterms:W3CDTF">2026-04-27T10:16:00Z</dcterms:created>
  <dcterms:modified xsi:type="dcterms:W3CDTF">2026-05-08T07:41:00Z</dcterms:modified>
</cp:coreProperties>
</file>